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C590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017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 w14:paraId="08F7340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全国优秀交响乐作品展演申报表</w:t>
      </w:r>
    </w:p>
    <w:bookmarkEnd w:id="0"/>
    <w:p w14:paraId="7CB2B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987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625"/>
        <w:gridCol w:w="2430"/>
        <w:gridCol w:w="2486"/>
      </w:tblGrid>
      <w:tr w14:paraId="5388EE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13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6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259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AF6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创作演出单位</w:t>
            </w:r>
          </w:p>
        </w:tc>
        <w:tc>
          <w:tcPr>
            <w:tcW w:w="248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89B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2D44F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4767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首演时间</w:t>
            </w:r>
          </w:p>
        </w:tc>
        <w:tc>
          <w:tcPr>
            <w:tcW w:w="262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F2AD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E6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演出时长</w:t>
            </w:r>
          </w:p>
        </w:tc>
        <w:tc>
          <w:tcPr>
            <w:tcW w:w="248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A72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F8C34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C00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联系人及</w:t>
            </w:r>
          </w:p>
          <w:p w14:paraId="50E08A3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7541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F6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56730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6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045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作品和主创</w:t>
            </w:r>
          </w:p>
          <w:p w14:paraId="6CF54C3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人员简介</w:t>
            </w:r>
          </w:p>
        </w:tc>
        <w:tc>
          <w:tcPr>
            <w:tcW w:w="7541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8716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7A5C0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1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7F82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创作演出</w:t>
            </w:r>
          </w:p>
          <w:p w14:paraId="6BEBB99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单位简介</w:t>
            </w:r>
          </w:p>
        </w:tc>
        <w:tc>
          <w:tcPr>
            <w:tcW w:w="7541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1AA51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445BE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2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F51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级文化和旅游行政部门（相关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）</w:t>
            </w:r>
          </w:p>
          <w:p w14:paraId="33F491A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7541" w:type="dxa"/>
            <w:gridSpan w:val="3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03F36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73BB91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72182F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45BCF61A">
            <w:pPr>
              <w:widowControl w:val="0"/>
              <w:spacing w:before="100" w:beforeAutospacing="1" w:after="100" w:afterAutospacing="1" w:line="480" w:lineRule="auto"/>
              <w:ind w:left="420" w:left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773AA760">
            <w:pPr>
              <w:adjustRightInd w:val="0"/>
              <w:ind w:right="63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（盖章）</w:t>
            </w:r>
          </w:p>
          <w:p w14:paraId="515BC5F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年     月     日 </w:t>
            </w:r>
          </w:p>
        </w:tc>
      </w:tr>
    </w:tbl>
    <w:p w14:paraId="5188FE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0111D"/>
    <w:rsid w:val="653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2025-06-27T02:00:00Z</dcterms:created>
  <dc:creator>泽昊</dc:creator>
  <cp:lastModifiedBy>泽昊</cp:lastModifiedBy>
  <dcterms:modified xsi:type="dcterms:W3CDTF">2025-06-27T02:00:51Z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0834968908EC4579AA72FA14A246310C_11</vt:lpwstr>
  </property>
  <property fmtid="{D5CDD505-2E9C-101B-9397-08002B2CF9AE}" pid="4" name="KSOTemplateDocerSaveRecord">
    <vt:lpwstr>eyJoZGlkIjoiNWNjNDg1MWU0MWNhZDdkYzQ0ZWZhOTc3Zjc4ZmZlZWUiLCJ1c2VySWQiOiI0NjU2MjU2OTUifQ==</vt:lpwstr>
  </property>
</Properties>
</file>